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CD" w:rsidRPr="00B15EAA" w:rsidRDefault="0075020F" w:rsidP="00F01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1CD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011CD" w:rsidRPr="0071456E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71456E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F011CD" w:rsidRDefault="00F011CD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66" w:rsidRPr="00B15EAA" w:rsidRDefault="00B77566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71456E" w:rsidRDefault="005869E1" w:rsidP="002A7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704A6E" w:rsidRP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21C" w:rsidRP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="0071456E" w:rsidRP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нормативов затрат на организацию мероприятий при осуществлении деятельности по обращению с животными без владельцев</w:t>
      </w:r>
      <w:r w:rsid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F5321C" w:rsidRP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321C" w:rsidRP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Еврейской автономной области </w:t>
      </w:r>
      <w:r w:rsidR="00704A6E" w:rsidRP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456E" w:rsidRP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21.09.2020 № 326-пп </w:t>
      </w:r>
      <w:r w:rsidR="00CA3AEF" w:rsidRPr="0071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C65" w:rsidRDefault="009C6C65" w:rsidP="002A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66" w:rsidRPr="002A77D6" w:rsidRDefault="00B77566" w:rsidP="002A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BA5" w:rsidRPr="002A77D6" w:rsidRDefault="007E6477" w:rsidP="002A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sz w:val="28"/>
          <w:szCs w:val="28"/>
          <w:lang w:eastAsia="hi-IN" w:bidi="hi-IN"/>
        </w:rPr>
      </w:pP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08B1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равительство Еврейской автономной области</w:t>
      </w:r>
    </w:p>
    <w:p w:rsidR="00F011CD" w:rsidRPr="00364216" w:rsidRDefault="00F011CD" w:rsidP="002A7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6002E" w:rsidRDefault="007E4351" w:rsidP="0006002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 w:rsidRPr="0036421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1. </w:t>
      </w:r>
      <w:r w:rsidR="000147BE" w:rsidRPr="0036421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Внести в </w:t>
      </w:r>
      <w:r w:rsidR="00B77566" w:rsidRPr="00364216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EA614D" w:rsidRPr="00364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56E" w:rsidRPr="00364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установления нормативов затрат на организацию мероприятий при осуществлении деятельности по обращению с животными без владельцев, утвержденный постановлением правительства Еврейской автономной области от 21.09.2020 № 326-пп </w:t>
      </w:r>
      <w:r w:rsidR="00B77566" w:rsidRPr="003642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7566" w:rsidRPr="003642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Порядка установления нормативов затрат на организацию мероприятий при осуществлении деятельности по обращению с животными без владельцев</w:t>
      </w:r>
      <w:r w:rsidR="00C67508" w:rsidRPr="003642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B007CB" w:rsidRPr="003642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67508" w:rsidRPr="003642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869E1">
        <w:rPr>
          <w:rFonts w:ascii="Times New Roman" w:hAnsi="Times New Roman" w:cs="Times New Roman"/>
          <w:sz w:val="28"/>
          <w:szCs w:val="28"/>
        </w:rPr>
        <w:t>следующие</w:t>
      </w:r>
      <w:r w:rsidR="00FE7A2C" w:rsidRPr="00364216">
        <w:rPr>
          <w:rFonts w:ascii="Times New Roman" w:hAnsi="Times New Roman" w:cs="Times New Roman"/>
          <w:sz w:val="28"/>
          <w:szCs w:val="28"/>
        </w:rPr>
        <w:t xml:space="preserve"> </w:t>
      </w:r>
      <w:r w:rsidR="00EC3683">
        <w:rPr>
          <w:rFonts w:ascii="Times New Roman" w:hAnsi="Times New Roman" w:cs="Times New Roman"/>
          <w:spacing w:val="-6"/>
          <w:sz w:val="28"/>
          <w:szCs w:val="28"/>
        </w:rPr>
        <w:t>изменения</w:t>
      </w:r>
      <w:r w:rsidR="00C91235" w:rsidRPr="00364216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06169" w:rsidRDefault="00D06169" w:rsidP="0006002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1.1. В пункте </w:t>
      </w:r>
      <w:r w:rsidR="00B87FA9">
        <w:rPr>
          <w:rFonts w:ascii="Times New Roman" w:hAnsi="Times New Roman" w:cs="Times New Roman"/>
          <w:spacing w:val="-6"/>
          <w:sz w:val="28"/>
          <w:szCs w:val="28"/>
        </w:rPr>
        <w:t>2:</w:t>
      </w:r>
    </w:p>
    <w:p w:rsidR="00D83089" w:rsidRDefault="00EC3683" w:rsidP="0006002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под</w:t>
      </w:r>
      <w:r w:rsidR="00D06169">
        <w:rPr>
          <w:rFonts w:ascii="Times New Roman" w:hAnsi="Times New Roman" w:cs="Times New Roman"/>
          <w:spacing w:val="-6"/>
          <w:sz w:val="28"/>
          <w:szCs w:val="28"/>
        </w:rPr>
        <w:t>пункт 2.2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изложить </w:t>
      </w:r>
      <w:r w:rsidR="00D83089">
        <w:rPr>
          <w:rFonts w:ascii="Times New Roman" w:hAnsi="Times New Roman" w:cs="Times New Roman"/>
          <w:spacing w:val="-6"/>
          <w:sz w:val="28"/>
          <w:szCs w:val="28"/>
        </w:rPr>
        <w:t>в следующей редакции:</w:t>
      </w:r>
    </w:p>
    <w:p w:rsidR="00D83089" w:rsidRPr="002A77D6" w:rsidRDefault="00D83089" w:rsidP="00D83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EC3683">
        <w:rPr>
          <w:rFonts w:ascii="Times New Roman" w:hAnsi="Times New Roman" w:cs="Times New Roman"/>
          <w:spacing w:val="-6"/>
          <w:sz w:val="28"/>
          <w:szCs w:val="28"/>
        </w:rPr>
        <w:t>2.2</w:t>
      </w:r>
      <w:r w:rsidR="00D06169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EC3683" w:rsidRPr="00EC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683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затрат на организацию утилизации одного погибшего отловленного животного без владельца определяется по стоимости </w:t>
      </w:r>
      <w:r w:rsidR="00EC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ветеринарной </w:t>
      </w:r>
      <w:r w:rsidR="00EC3683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сжиганию трупа животного в </w:t>
      </w:r>
      <w:proofErr w:type="spellStart"/>
      <w:r w:rsidR="00EC3683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трупосжигательной</w:t>
      </w:r>
      <w:proofErr w:type="spellEnd"/>
      <w:r w:rsidR="00EC3683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печи (крематоре)</w:t>
      </w:r>
      <w:r w:rsidR="00EC3683">
        <w:rPr>
          <w:rFonts w:ascii="Times New Roman" w:hAnsi="Times New Roman" w:cs="Times New Roman"/>
          <w:spacing w:val="-6"/>
          <w:sz w:val="28"/>
          <w:szCs w:val="28"/>
        </w:rPr>
        <w:t xml:space="preserve">, определяемой </w:t>
      </w:r>
      <w:r w:rsidR="00EC3683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средней рыночной стоимости на основании </w:t>
      </w:r>
      <w:r w:rsidR="00EC3683" w:rsidRPr="00B15EAA">
        <w:rPr>
          <w:rFonts w:ascii="Times New Roman" w:hAnsi="Times New Roman" w:cs="Times New Roman"/>
          <w:sz w:val="28"/>
          <w:szCs w:val="28"/>
        </w:rPr>
        <w:t>инфор</w:t>
      </w:r>
      <w:r w:rsidR="00EC3683">
        <w:rPr>
          <w:rFonts w:ascii="Times New Roman" w:hAnsi="Times New Roman" w:cs="Times New Roman"/>
          <w:sz w:val="28"/>
          <w:szCs w:val="28"/>
        </w:rPr>
        <w:t>мации о рыночных ценах</w:t>
      </w:r>
      <w:r w:rsidR="00EC3683" w:rsidRPr="00B15EAA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</w:t>
      </w:r>
      <w:r w:rsidR="00EC3683">
        <w:rPr>
          <w:rFonts w:ascii="Times New Roman" w:hAnsi="Times New Roman" w:cs="Times New Roman"/>
          <w:sz w:val="28"/>
          <w:szCs w:val="28"/>
        </w:rPr>
        <w:t xml:space="preserve">                              (далее – средней рыночной стоимости)</w:t>
      </w:r>
      <w:r w:rsidR="006E0B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83089" w:rsidRDefault="00EC3683" w:rsidP="0006002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305E02">
        <w:rPr>
          <w:rFonts w:ascii="Times New Roman" w:hAnsi="Times New Roman" w:cs="Times New Roman"/>
          <w:spacing w:val="-6"/>
          <w:sz w:val="28"/>
          <w:szCs w:val="28"/>
        </w:rPr>
        <w:t>в подпунктах</w:t>
      </w:r>
      <w:r w:rsidR="00D06169">
        <w:rPr>
          <w:rFonts w:ascii="Times New Roman" w:hAnsi="Times New Roman" w:cs="Times New Roman"/>
          <w:spacing w:val="-6"/>
          <w:sz w:val="28"/>
          <w:szCs w:val="28"/>
        </w:rPr>
        <w:t xml:space="preserve"> 2.3, 2.4, 2.5, 2.7 слова «п</w:t>
      </w:r>
      <w:r w:rsidR="006E0B4F">
        <w:rPr>
          <w:rFonts w:ascii="Times New Roman" w:hAnsi="Times New Roman" w:cs="Times New Roman"/>
          <w:spacing w:val="-6"/>
          <w:sz w:val="28"/>
          <w:szCs w:val="28"/>
        </w:rPr>
        <w:t>рейскурант 1» в соответствующих падежах</w:t>
      </w:r>
      <w:r w:rsidR="00D06169">
        <w:rPr>
          <w:rFonts w:ascii="Times New Roman" w:hAnsi="Times New Roman" w:cs="Times New Roman"/>
          <w:spacing w:val="-6"/>
          <w:sz w:val="28"/>
          <w:szCs w:val="28"/>
        </w:rPr>
        <w:t xml:space="preserve"> заменить словами «средней рыночн</w:t>
      </w:r>
      <w:r w:rsidR="006E0B4F">
        <w:rPr>
          <w:rFonts w:ascii="Times New Roman" w:hAnsi="Times New Roman" w:cs="Times New Roman"/>
          <w:spacing w:val="-6"/>
          <w:sz w:val="28"/>
          <w:szCs w:val="28"/>
        </w:rPr>
        <w:t>ой стоимости» в соответствующих падежах</w:t>
      </w:r>
      <w:bookmarkStart w:id="0" w:name="_GoBack"/>
      <w:bookmarkEnd w:id="0"/>
      <w:r w:rsidR="00D06169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87FA9" w:rsidRDefault="00D06169" w:rsidP="00B87FA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абзац четвертый подпункта 2.4 </w:t>
      </w:r>
      <w:r w:rsidR="00B87FA9">
        <w:rPr>
          <w:rFonts w:ascii="Times New Roman" w:hAnsi="Times New Roman" w:cs="Times New Roman"/>
          <w:spacing w:val="-6"/>
          <w:sz w:val="28"/>
          <w:szCs w:val="28"/>
        </w:rPr>
        <w:t>изложить в следующей редакции:</w:t>
      </w:r>
    </w:p>
    <w:p w:rsidR="00464871" w:rsidRDefault="00B87FA9" w:rsidP="00305E0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F066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– средняя стоимость затрат на приобретение бирки для </w:t>
      </w:r>
      <w:r w:rsidR="00C612BB">
        <w:rPr>
          <w:rFonts w:ascii="Times New Roman" w:hAnsi="Times New Roman" w:cs="Times New Roman"/>
          <w:spacing w:val="-6"/>
          <w:sz w:val="28"/>
          <w:szCs w:val="28"/>
        </w:rPr>
        <w:t>одного отловленного животного без владельца, определяемая по средней</w:t>
      </w:r>
      <w:r w:rsidR="00305E02">
        <w:rPr>
          <w:rFonts w:ascii="Times New Roman" w:hAnsi="Times New Roman" w:cs="Times New Roman"/>
          <w:spacing w:val="-6"/>
          <w:sz w:val="28"/>
          <w:szCs w:val="28"/>
        </w:rPr>
        <w:t xml:space="preserve"> рыночной стоимости.</w:t>
      </w:r>
      <w:r w:rsidR="00AF49A0"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:rsidR="00305E02" w:rsidRDefault="00305E02" w:rsidP="00305E0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1.2. Пункт 3 изложить в следующей редакции:</w:t>
      </w:r>
    </w:p>
    <w:p w:rsidR="00305E02" w:rsidRPr="00305E02" w:rsidRDefault="00305E02" w:rsidP="00305E0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«3. </w:t>
      </w:r>
      <w:r w:rsidR="00A11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A1164D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представленного муниципальным образован</w:t>
      </w:r>
      <w:r w:rsidR="00A1164D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="00A1164D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</w:t>
      </w:r>
      <w:r w:rsidR="00A1164D" w:rsidRPr="00B15EAA">
        <w:rPr>
          <w:rFonts w:ascii="Times New Roman" w:hAnsi="Times New Roman" w:cs="Times New Roman"/>
          <w:sz w:val="28"/>
          <w:szCs w:val="28"/>
        </w:rPr>
        <w:t xml:space="preserve">о фактических затратах, понесенных в рамках </w:t>
      </w:r>
      <w:r w:rsidR="00A1164D" w:rsidRPr="00B15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осуществления отдельных государственных полномочий по организации мероприятий при осуществлении деятельности по обращению с животными без владельцев, по форме, утверждённой</w:t>
      </w:r>
      <w:r w:rsidR="00A1164D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департамента</w:t>
      </w:r>
      <w:r w:rsidR="00A1164D" w:rsidRPr="00B15E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1164D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</w:t>
      </w:r>
      <w:r w:rsidR="00A1164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ждающих затраты, предусмотренные</w:t>
      </w:r>
      <w:r w:rsidR="00A1164D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 настоящего порядка (копий договоров, актов выполненных работ), </w:t>
      </w:r>
      <w:r w:rsidR="00A1164D" w:rsidRPr="00B15EAA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A1164D">
        <w:rPr>
          <w:rFonts w:ascii="Times New Roman" w:hAnsi="Times New Roman" w:cs="Times New Roman"/>
          <w:sz w:val="28"/>
          <w:szCs w:val="28"/>
        </w:rPr>
        <w:t xml:space="preserve">о средней рыночной стоимости, </w:t>
      </w:r>
      <w:r w:rsidR="00A11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</w:t>
      </w:r>
      <w:r w:rsidR="00A1164D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подпунктами</w:t>
      </w:r>
      <w:r w:rsidR="00A1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2.2, 2,3, 2,4, 2,7 пункта 2 настоящего П</w:t>
      </w:r>
      <w:r w:rsidR="00A1164D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A116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164D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="00A11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 ок</w:t>
      </w:r>
      <w:r w:rsidR="00A1164D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те</w:t>
      </w:r>
      <w:r w:rsidR="00A116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кущего года осуществляет расчет</w:t>
      </w:r>
      <w:r w:rsidR="00A1164D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затрат на очередной финансовый год и плановый период</w:t>
      </w:r>
      <w:r w:rsidR="00A1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1164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расчет нормативов затрат)</w:t>
      </w:r>
      <w:r w:rsidR="00A1164D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Расчёт нормативов затрат на 2020</w:t>
      </w:r>
      <w:r w:rsidR="00A1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осуществляется в срок до 16 сентября</w:t>
      </w:r>
      <w:r w:rsidR="00A1164D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AF49A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A11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089" w:rsidRPr="00F06642" w:rsidRDefault="00B9387F" w:rsidP="00D83089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AF1E53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</w:t>
      </w:r>
      <w:r w:rsidR="00DE2BA5" w:rsidRPr="00AF1E53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 </w:t>
      </w:r>
      <w:r w:rsidR="00D83089" w:rsidRPr="00F0664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Настоящее постановление вступает в силу через 10 дней после дня его официального опубликования.</w:t>
      </w:r>
    </w:p>
    <w:p w:rsidR="00C67508" w:rsidRDefault="00C67508" w:rsidP="00F01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089" w:rsidRDefault="00D83089" w:rsidP="00F01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089" w:rsidRDefault="00D83089" w:rsidP="00F01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089" w:rsidRPr="00AF1E53" w:rsidRDefault="00D83089" w:rsidP="00F01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808" w:rsidRPr="002A77D6" w:rsidRDefault="00642E22" w:rsidP="0071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  <w:r w:rsidR="00346E1A" w:rsidRPr="00AF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CAC" w:rsidRPr="00AF1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="002A46A8" w:rsidRPr="00AF1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AF1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AF1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AF1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AF1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E1A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E1A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AC10BF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</w:t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Гольдштейн</w:t>
      </w:r>
    </w:p>
    <w:sectPr w:rsidR="00394808" w:rsidRPr="002A77D6" w:rsidSect="00F06642">
      <w:headerReference w:type="default" r:id="rId8"/>
      <w:headerReference w:type="first" r:id="rId9"/>
      <w:pgSz w:w="11905" w:h="16838"/>
      <w:pgMar w:top="1134" w:right="850" w:bottom="1134" w:left="1701" w:header="425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CE" w:rsidRDefault="009517CE">
      <w:pPr>
        <w:spacing w:after="0" w:line="240" w:lineRule="auto"/>
      </w:pPr>
      <w:r>
        <w:separator/>
      </w:r>
    </w:p>
  </w:endnote>
  <w:endnote w:type="continuationSeparator" w:id="0">
    <w:p w:rsidR="009517CE" w:rsidRDefault="009517CE">
      <w:pPr>
        <w:spacing w:after="0" w:line="240" w:lineRule="auto"/>
      </w:pPr>
      <w:r>
        <w:continuationSeparator/>
      </w:r>
    </w:p>
  </w:endnote>
  <w:endnote w:type="continuationNotice" w:id="1">
    <w:p w:rsidR="009517CE" w:rsidRDefault="00951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CE" w:rsidRDefault="009517CE">
      <w:pPr>
        <w:spacing w:after="0" w:line="240" w:lineRule="auto"/>
      </w:pPr>
      <w:r>
        <w:separator/>
      </w:r>
    </w:p>
  </w:footnote>
  <w:footnote w:type="continuationSeparator" w:id="0">
    <w:p w:rsidR="009517CE" w:rsidRDefault="009517CE">
      <w:pPr>
        <w:spacing w:after="0" w:line="240" w:lineRule="auto"/>
      </w:pPr>
      <w:r>
        <w:continuationSeparator/>
      </w:r>
    </w:p>
  </w:footnote>
  <w:footnote w:type="continuationNotice" w:id="1">
    <w:p w:rsidR="009517CE" w:rsidRDefault="009517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30636"/>
      <w:docPartObj>
        <w:docPartGallery w:val="Page Numbers (Top of Page)"/>
        <w:docPartUnique/>
      </w:docPartObj>
    </w:sdtPr>
    <w:sdtEndPr/>
    <w:sdtContent>
      <w:p w:rsidR="004D0E3C" w:rsidRDefault="004D0E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B4F">
          <w:rPr>
            <w:noProof/>
          </w:rPr>
          <w:t>2</w:t>
        </w:r>
        <w:r>
          <w:fldChar w:fldCharType="end"/>
        </w:r>
      </w:p>
    </w:sdtContent>
  </w:sdt>
  <w:p w:rsidR="004D0E3C" w:rsidRDefault="004D0E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7C" w:rsidRDefault="00E6117C">
    <w:pPr>
      <w:pStyle w:val="a7"/>
      <w:jc w:val="center"/>
    </w:pPr>
  </w:p>
  <w:p w:rsidR="00E6117C" w:rsidRDefault="00E611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D5796"/>
    <w:multiLevelType w:val="hybridMultilevel"/>
    <w:tmpl w:val="503C878C"/>
    <w:lvl w:ilvl="0" w:tplc="E30E2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CD"/>
    <w:rsid w:val="00002C15"/>
    <w:rsid w:val="0001124B"/>
    <w:rsid w:val="000147BE"/>
    <w:rsid w:val="00027F76"/>
    <w:rsid w:val="00033DA1"/>
    <w:rsid w:val="00040BC7"/>
    <w:rsid w:val="00043C94"/>
    <w:rsid w:val="000550F9"/>
    <w:rsid w:val="000572E6"/>
    <w:rsid w:val="0006002E"/>
    <w:rsid w:val="0006073B"/>
    <w:rsid w:val="000627FB"/>
    <w:rsid w:val="00070CE7"/>
    <w:rsid w:val="00073E62"/>
    <w:rsid w:val="00073EFA"/>
    <w:rsid w:val="00075BF7"/>
    <w:rsid w:val="000773BC"/>
    <w:rsid w:val="000779B4"/>
    <w:rsid w:val="0008557B"/>
    <w:rsid w:val="00085BE7"/>
    <w:rsid w:val="00092D4F"/>
    <w:rsid w:val="000B0225"/>
    <w:rsid w:val="000C306A"/>
    <w:rsid w:val="000C5601"/>
    <w:rsid w:val="000C7B9E"/>
    <w:rsid w:val="000D04FB"/>
    <w:rsid w:val="000D5C01"/>
    <w:rsid w:val="000E0A6F"/>
    <w:rsid w:val="000E0BF0"/>
    <w:rsid w:val="001070AA"/>
    <w:rsid w:val="00114BAF"/>
    <w:rsid w:val="0011646A"/>
    <w:rsid w:val="001174EE"/>
    <w:rsid w:val="001212D1"/>
    <w:rsid w:val="001272BC"/>
    <w:rsid w:val="00156453"/>
    <w:rsid w:val="00181D39"/>
    <w:rsid w:val="00181E23"/>
    <w:rsid w:val="00184FC7"/>
    <w:rsid w:val="001900C4"/>
    <w:rsid w:val="0019344F"/>
    <w:rsid w:val="001A34EE"/>
    <w:rsid w:val="001A5249"/>
    <w:rsid w:val="001A56E0"/>
    <w:rsid w:val="001A7234"/>
    <w:rsid w:val="001B30EB"/>
    <w:rsid w:val="001C2CA9"/>
    <w:rsid w:val="001D2066"/>
    <w:rsid w:val="001D2238"/>
    <w:rsid w:val="001D493C"/>
    <w:rsid w:val="001E0AE8"/>
    <w:rsid w:val="001E2368"/>
    <w:rsid w:val="001E28BC"/>
    <w:rsid w:val="001E4118"/>
    <w:rsid w:val="001E4932"/>
    <w:rsid w:val="002022FA"/>
    <w:rsid w:val="002044FC"/>
    <w:rsid w:val="00206DDB"/>
    <w:rsid w:val="002163AD"/>
    <w:rsid w:val="002201FD"/>
    <w:rsid w:val="00227F19"/>
    <w:rsid w:val="002324CB"/>
    <w:rsid w:val="00233C49"/>
    <w:rsid w:val="00250B99"/>
    <w:rsid w:val="00270714"/>
    <w:rsid w:val="00281DB1"/>
    <w:rsid w:val="00283A8C"/>
    <w:rsid w:val="002855C7"/>
    <w:rsid w:val="00292796"/>
    <w:rsid w:val="002A2BD2"/>
    <w:rsid w:val="002A46A8"/>
    <w:rsid w:val="002A77D6"/>
    <w:rsid w:val="002A7CEA"/>
    <w:rsid w:val="002B0637"/>
    <w:rsid w:val="002B0807"/>
    <w:rsid w:val="002B4BBF"/>
    <w:rsid w:val="002B5629"/>
    <w:rsid w:val="002B7CD4"/>
    <w:rsid w:val="002C7AD5"/>
    <w:rsid w:val="002D2EAF"/>
    <w:rsid w:val="002D4A15"/>
    <w:rsid w:val="002E4985"/>
    <w:rsid w:val="002E4D0C"/>
    <w:rsid w:val="002F1501"/>
    <w:rsid w:val="002F1C35"/>
    <w:rsid w:val="002F1E52"/>
    <w:rsid w:val="002F4053"/>
    <w:rsid w:val="002F45C6"/>
    <w:rsid w:val="002F78F3"/>
    <w:rsid w:val="00303607"/>
    <w:rsid w:val="0030384E"/>
    <w:rsid w:val="003045BC"/>
    <w:rsid w:val="003050E0"/>
    <w:rsid w:val="00305E02"/>
    <w:rsid w:val="003069DC"/>
    <w:rsid w:val="0031178F"/>
    <w:rsid w:val="00327CD8"/>
    <w:rsid w:val="003318FF"/>
    <w:rsid w:val="003339EA"/>
    <w:rsid w:val="00333D21"/>
    <w:rsid w:val="00337829"/>
    <w:rsid w:val="00346E1A"/>
    <w:rsid w:val="003505C4"/>
    <w:rsid w:val="0035260E"/>
    <w:rsid w:val="00355969"/>
    <w:rsid w:val="0035605E"/>
    <w:rsid w:val="003618FB"/>
    <w:rsid w:val="00364216"/>
    <w:rsid w:val="00370EAE"/>
    <w:rsid w:val="00371F73"/>
    <w:rsid w:val="0037468A"/>
    <w:rsid w:val="0037754B"/>
    <w:rsid w:val="003812D4"/>
    <w:rsid w:val="00382434"/>
    <w:rsid w:val="00386C63"/>
    <w:rsid w:val="003875D1"/>
    <w:rsid w:val="00390C2F"/>
    <w:rsid w:val="00394808"/>
    <w:rsid w:val="003A10EA"/>
    <w:rsid w:val="003A45F1"/>
    <w:rsid w:val="003A629E"/>
    <w:rsid w:val="003A7BB7"/>
    <w:rsid w:val="003B3E10"/>
    <w:rsid w:val="003B67CB"/>
    <w:rsid w:val="003B6C5C"/>
    <w:rsid w:val="003C2493"/>
    <w:rsid w:val="003C3492"/>
    <w:rsid w:val="003C5235"/>
    <w:rsid w:val="003D0230"/>
    <w:rsid w:val="003D1351"/>
    <w:rsid w:val="003D2F56"/>
    <w:rsid w:val="00400BCF"/>
    <w:rsid w:val="00403AB4"/>
    <w:rsid w:val="00424716"/>
    <w:rsid w:val="004252F2"/>
    <w:rsid w:val="00425BC2"/>
    <w:rsid w:val="0043314C"/>
    <w:rsid w:val="00436573"/>
    <w:rsid w:val="004370C3"/>
    <w:rsid w:val="00440B11"/>
    <w:rsid w:val="00442256"/>
    <w:rsid w:val="00443653"/>
    <w:rsid w:val="00447078"/>
    <w:rsid w:val="00450BB9"/>
    <w:rsid w:val="0045640B"/>
    <w:rsid w:val="00457313"/>
    <w:rsid w:val="00460A02"/>
    <w:rsid w:val="00461F79"/>
    <w:rsid w:val="004643C6"/>
    <w:rsid w:val="00464871"/>
    <w:rsid w:val="00465A02"/>
    <w:rsid w:val="00467697"/>
    <w:rsid w:val="00474031"/>
    <w:rsid w:val="004864B9"/>
    <w:rsid w:val="00493DE1"/>
    <w:rsid w:val="0049454F"/>
    <w:rsid w:val="00495CDA"/>
    <w:rsid w:val="00495E75"/>
    <w:rsid w:val="004970A1"/>
    <w:rsid w:val="004A1606"/>
    <w:rsid w:val="004A16E2"/>
    <w:rsid w:val="004A6AEE"/>
    <w:rsid w:val="004B187B"/>
    <w:rsid w:val="004C08B1"/>
    <w:rsid w:val="004C2259"/>
    <w:rsid w:val="004C5E0F"/>
    <w:rsid w:val="004D0E3C"/>
    <w:rsid w:val="004D42D3"/>
    <w:rsid w:val="004E0CEA"/>
    <w:rsid w:val="004E33DA"/>
    <w:rsid w:val="004E4929"/>
    <w:rsid w:val="004E6CE3"/>
    <w:rsid w:val="004F05F3"/>
    <w:rsid w:val="004F5643"/>
    <w:rsid w:val="004F6ECA"/>
    <w:rsid w:val="005002AE"/>
    <w:rsid w:val="005015FC"/>
    <w:rsid w:val="00507B10"/>
    <w:rsid w:val="00530BC8"/>
    <w:rsid w:val="005342F1"/>
    <w:rsid w:val="005369F4"/>
    <w:rsid w:val="005407A5"/>
    <w:rsid w:val="00542BFB"/>
    <w:rsid w:val="00546573"/>
    <w:rsid w:val="00546906"/>
    <w:rsid w:val="00551489"/>
    <w:rsid w:val="005520F3"/>
    <w:rsid w:val="005669C8"/>
    <w:rsid w:val="00566F97"/>
    <w:rsid w:val="0057425C"/>
    <w:rsid w:val="00581EF1"/>
    <w:rsid w:val="005869E1"/>
    <w:rsid w:val="00587208"/>
    <w:rsid w:val="005876AE"/>
    <w:rsid w:val="005A1B48"/>
    <w:rsid w:val="005A2C5C"/>
    <w:rsid w:val="005A5061"/>
    <w:rsid w:val="005B025F"/>
    <w:rsid w:val="005B1599"/>
    <w:rsid w:val="005B1A7A"/>
    <w:rsid w:val="005B6346"/>
    <w:rsid w:val="005D466F"/>
    <w:rsid w:val="005D58DE"/>
    <w:rsid w:val="005D654F"/>
    <w:rsid w:val="005D7CEF"/>
    <w:rsid w:val="005E2D8C"/>
    <w:rsid w:val="005E38BB"/>
    <w:rsid w:val="0060019F"/>
    <w:rsid w:val="00607CA9"/>
    <w:rsid w:val="006108EA"/>
    <w:rsid w:val="00612647"/>
    <w:rsid w:val="00613C05"/>
    <w:rsid w:val="00615181"/>
    <w:rsid w:val="00616193"/>
    <w:rsid w:val="0061698C"/>
    <w:rsid w:val="00622415"/>
    <w:rsid w:val="00622868"/>
    <w:rsid w:val="00642B9C"/>
    <w:rsid w:val="00642E22"/>
    <w:rsid w:val="00643180"/>
    <w:rsid w:val="006450F8"/>
    <w:rsid w:val="006567D2"/>
    <w:rsid w:val="006577E7"/>
    <w:rsid w:val="00667E45"/>
    <w:rsid w:val="0068168F"/>
    <w:rsid w:val="00682B19"/>
    <w:rsid w:val="00685AF0"/>
    <w:rsid w:val="00693629"/>
    <w:rsid w:val="00694864"/>
    <w:rsid w:val="006A0E17"/>
    <w:rsid w:val="006A298E"/>
    <w:rsid w:val="006A5247"/>
    <w:rsid w:val="006B0806"/>
    <w:rsid w:val="006B7E8A"/>
    <w:rsid w:val="006C0628"/>
    <w:rsid w:val="006C2F6A"/>
    <w:rsid w:val="006D7A20"/>
    <w:rsid w:val="006E0B4F"/>
    <w:rsid w:val="006E470F"/>
    <w:rsid w:val="006E5CD3"/>
    <w:rsid w:val="006E66D5"/>
    <w:rsid w:val="006F0061"/>
    <w:rsid w:val="006F5396"/>
    <w:rsid w:val="006F5471"/>
    <w:rsid w:val="006F73BC"/>
    <w:rsid w:val="00701FBF"/>
    <w:rsid w:val="00704A6E"/>
    <w:rsid w:val="00710002"/>
    <w:rsid w:val="00710DC2"/>
    <w:rsid w:val="00712406"/>
    <w:rsid w:val="00712504"/>
    <w:rsid w:val="0071456E"/>
    <w:rsid w:val="00716810"/>
    <w:rsid w:val="007175A8"/>
    <w:rsid w:val="00717E54"/>
    <w:rsid w:val="00720F13"/>
    <w:rsid w:val="007218F0"/>
    <w:rsid w:val="00727AB8"/>
    <w:rsid w:val="00727D66"/>
    <w:rsid w:val="00734DFA"/>
    <w:rsid w:val="00743E27"/>
    <w:rsid w:val="0075020F"/>
    <w:rsid w:val="00750F8C"/>
    <w:rsid w:val="00751C10"/>
    <w:rsid w:val="0076290D"/>
    <w:rsid w:val="007733E5"/>
    <w:rsid w:val="00787B65"/>
    <w:rsid w:val="00791597"/>
    <w:rsid w:val="00793491"/>
    <w:rsid w:val="007A261D"/>
    <w:rsid w:val="007B1A6E"/>
    <w:rsid w:val="007B52F8"/>
    <w:rsid w:val="007B69B3"/>
    <w:rsid w:val="007C023F"/>
    <w:rsid w:val="007C4B5D"/>
    <w:rsid w:val="007D6160"/>
    <w:rsid w:val="007E3E36"/>
    <w:rsid w:val="007E4351"/>
    <w:rsid w:val="007E6477"/>
    <w:rsid w:val="007E6FCB"/>
    <w:rsid w:val="007F5439"/>
    <w:rsid w:val="007F6FFA"/>
    <w:rsid w:val="00802636"/>
    <w:rsid w:val="008163AE"/>
    <w:rsid w:val="00816532"/>
    <w:rsid w:val="00816D49"/>
    <w:rsid w:val="0083046B"/>
    <w:rsid w:val="00832754"/>
    <w:rsid w:val="00845BFA"/>
    <w:rsid w:val="00866000"/>
    <w:rsid w:val="008661DC"/>
    <w:rsid w:val="008679BC"/>
    <w:rsid w:val="00882236"/>
    <w:rsid w:val="008852A1"/>
    <w:rsid w:val="0088623E"/>
    <w:rsid w:val="0088746C"/>
    <w:rsid w:val="00887D84"/>
    <w:rsid w:val="00892B24"/>
    <w:rsid w:val="008939C0"/>
    <w:rsid w:val="008960C9"/>
    <w:rsid w:val="008969F4"/>
    <w:rsid w:val="008A1165"/>
    <w:rsid w:val="008A4C92"/>
    <w:rsid w:val="008A7BB8"/>
    <w:rsid w:val="008B2479"/>
    <w:rsid w:val="008D1367"/>
    <w:rsid w:val="008E22F7"/>
    <w:rsid w:val="00906524"/>
    <w:rsid w:val="00907DC7"/>
    <w:rsid w:val="00914102"/>
    <w:rsid w:val="00920739"/>
    <w:rsid w:val="009209EF"/>
    <w:rsid w:val="009234CA"/>
    <w:rsid w:val="009249A4"/>
    <w:rsid w:val="00925591"/>
    <w:rsid w:val="00942AC3"/>
    <w:rsid w:val="009445D0"/>
    <w:rsid w:val="00950E0A"/>
    <w:rsid w:val="009517CE"/>
    <w:rsid w:val="00957ADE"/>
    <w:rsid w:val="009712CA"/>
    <w:rsid w:val="0098211E"/>
    <w:rsid w:val="00982457"/>
    <w:rsid w:val="00983018"/>
    <w:rsid w:val="00990443"/>
    <w:rsid w:val="0099175B"/>
    <w:rsid w:val="00996BE0"/>
    <w:rsid w:val="009A256B"/>
    <w:rsid w:val="009C6C65"/>
    <w:rsid w:val="009D3FC2"/>
    <w:rsid w:val="009E0F7C"/>
    <w:rsid w:val="009E3B42"/>
    <w:rsid w:val="009E6EB2"/>
    <w:rsid w:val="009F4FBB"/>
    <w:rsid w:val="009F65E7"/>
    <w:rsid w:val="00A026F8"/>
    <w:rsid w:val="00A061A6"/>
    <w:rsid w:val="00A06440"/>
    <w:rsid w:val="00A06C9C"/>
    <w:rsid w:val="00A1164D"/>
    <w:rsid w:val="00A140C5"/>
    <w:rsid w:val="00A21EF3"/>
    <w:rsid w:val="00A24392"/>
    <w:rsid w:val="00A244F6"/>
    <w:rsid w:val="00A25D5C"/>
    <w:rsid w:val="00A32E55"/>
    <w:rsid w:val="00A33B99"/>
    <w:rsid w:val="00A4030A"/>
    <w:rsid w:val="00A435BE"/>
    <w:rsid w:val="00A443B5"/>
    <w:rsid w:val="00A515F4"/>
    <w:rsid w:val="00A52EC3"/>
    <w:rsid w:val="00A620CD"/>
    <w:rsid w:val="00A705D5"/>
    <w:rsid w:val="00A80828"/>
    <w:rsid w:val="00A86309"/>
    <w:rsid w:val="00A9304E"/>
    <w:rsid w:val="00A947D5"/>
    <w:rsid w:val="00A94E5F"/>
    <w:rsid w:val="00AA2835"/>
    <w:rsid w:val="00AA780C"/>
    <w:rsid w:val="00AB3050"/>
    <w:rsid w:val="00AB3160"/>
    <w:rsid w:val="00AB4138"/>
    <w:rsid w:val="00AB4EDA"/>
    <w:rsid w:val="00AB6E78"/>
    <w:rsid w:val="00AB7C9B"/>
    <w:rsid w:val="00AC10BF"/>
    <w:rsid w:val="00AC2AE4"/>
    <w:rsid w:val="00AC305E"/>
    <w:rsid w:val="00AE7FCA"/>
    <w:rsid w:val="00AF0275"/>
    <w:rsid w:val="00AF0DA2"/>
    <w:rsid w:val="00AF175C"/>
    <w:rsid w:val="00AF19FF"/>
    <w:rsid w:val="00AF1E53"/>
    <w:rsid w:val="00AF3321"/>
    <w:rsid w:val="00AF4912"/>
    <w:rsid w:val="00AF49A0"/>
    <w:rsid w:val="00B007CB"/>
    <w:rsid w:val="00B0085D"/>
    <w:rsid w:val="00B03E85"/>
    <w:rsid w:val="00B07D65"/>
    <w:rsid w:val="00B14868"/>
    <w:rsid w:val="00B15EAA"/>
    <w:rsid w:val="00B21E7D"/>
    <w:rsid w:val="00B26127"/>
    <w:rsid w:val="00B374E5"/>
    <w:rsid w:val="00B4037E"/>
    <w:rsid w:val="00B412AA"/>
    <w:rsid w:val="00B415F1"/>
    <w:rsid w:val="00B50FC2"/>
    <w:rsid w:val="00B545FC"/>
    <w:rsid w:val="00B62D31"/>
    <w:rsid w:val="00B66961"/>
    <w:rsid w:val="00B70BC1"/>
    <w:rsid w:val="00B77566"/>
    <w:rsid w:val="00B85123"/>
    <w:rsid w:val="00B87FA9"/>
    <w:rsid w:val="00B90F98"/>
    <w:rsid w:val="00B9116F"/>
    <w:rsid w:val="00B9387F"/>
    <w:rsid w:val="00B94280"/>
    <w:rsid w:val="00B95D0E"/>
    <w:rsid w:val="00B96EE9"/>
    <w:rsid w:val="00BA09AD"/>
    <w:rsid w:val="00BA2729"/>
    <w:rsid w:val="00BA4E8D"/>
    <w:rsid w:val="00BC034C"/>
    <w:rsid w:val="00BC0EF0"/>
    <w:rsid w:val="00BC2DE4"/>
    <w:rsid w:val="00BC36A7"/>
    <w:rsid w:val="00BC3F14"/>
    <w:rsid w:val="00BE5F2E"/>
    <w:rsid w:val="00BF61B6"/>
    <w:rsid w:val="00C00D24"/>
    <w:rsid w:val="00C00F51"/>
    <w:rsid w:val="00C07007"/>
    <w:rsid w:val="00C14E71"/>
    <w:rsid w:val="00C1528C"/>
    <w:rsid w:val="00C20651"/>
    <w:rsid w:val="00C230AC"/>
    <w:rsid w:val="00C273BF"/>
    <w:rsid w:val="00C307FB"/>
    <w:rsid w:val="00C32A87"/>
    <w:rsid w:val="00C449E9"/>
    <w:rsid w:val="00C4515F"/>
    <w:rsid w:val="00C51B24"/>
    <w:rsid w:val="00C54441"/>
    <w:rsid w:val="00C56FBF"/>
    <w:rsid w:val="00C612BB"/>
    <w:rsid w:val="00C62129"/>
    <w:rsid w:val="00C66F7F"/>
    <w:rsid w:val="00C67508"/>
    <w:rsid w:val="00C8041E"/>
    <w:rsid w:val="00C82E1B"/>
    <w:rsid w:val="00C91235"/>
    <w:rsid w:val="00C93E52"/>
    <w:rsid w:val="00C94F17"/>
    <w:rsid w:val="00C950D8"/>
    <w:rsid w:val="00C9769F"/>
    <w:rsid w:val="00CA3AEF"/>
    <w:rsid w:val="00CB2AB8"/>
    <w:rsid w:val="00CC1EF0"/>
    <w:rsid w:val="00CC4AB8"/>
    <w:rsid w:val="00CD6FFA"/>
    <w:rsid w:val="00CE398F"/>
    <w:rsid w:val="00CE6711"/>
    <w:rsid w:val="00CE6CC1"/>
    <w:rsid w:val="00CE7D9A"/>
    <w:rsid w:val="00CF51D6"/>
    <w:rsid w:val="00CF5CAC"/>
    <w:rsid w:val="00D024A5"/>
    <w:rsid w:val="00D03425"/>
    <w:rsid w:val="00D06169"/>
    <w:rsid w:val="00D2083A"/>
    <w:rsid w:val="00D21FDB"/>
    <w:rsid w:val="00D26C04"/>
    <w:rsid w:val="00D26EBC"/>
    <w:rsid w:val="00D27223"/>
    <w:rsid w:val="00D458C3"/>
    <w:rsid w:val="00D45A4B"/>
    <w:rsid w:val="00D53715"/>
    <w:rsid w:val="00D659E6"/>
    <w:rsid w:val="00D71089"/>
    <w:rsid w:val="00D72E74"/>
    <w:rsid w:val="00D809B7"/>
    <w:rsid w:val="00D83089"/>
    <w:rsid w:val="00D854FA"/>
    <w:rsid w:val="00D91010"/>
    <w:rsid w:val="00D92827"/>
    <w:rsid w:val="00D9605A"/>
    <w:rsid w:val="00DA0103"/>
    <w:rsid w:val="00DA1D9A"/>
    <w:rsid w:val="00DA3AFC"/>
    <w:rsid w:val="00DA4F64"/>
    <w:rsid w:val="00DA69FD"/>
    <w:rsid w:val="00DB0D01"/>
    <w:rsid w:val="00DC1036"/>
    <w:rsid w:val="00DC309C"/>
    <w:rsid w:val="00DC3BAA"/>
    <w:rsid w:val="00DC4A02"/>
    <w:rsid w:val="00DC6A7B"/>
    <w:rsid w:val="00DC7BDB"/>
    <w:rsid w:val="00DD64BF"/>
    <w:rsid w:val="00DE2BA5"/>
    <w:rsid w:val="00DF3E9D"/>
    <w:rsid w:val="00DF5974"/>
    <w:rsid w:val="00E01724"/>
    <w:rsid w:val="00E01BB7"/>
    <w:rsid w:val="00E022A6"/>
    <w:rsid w:val="00E0549A"/>
    <w:rsid w:val="00E05522"/>
    <w:rsid w:val="00E21E0F"/>
    <w:rsid w:val="00E21FEC"/>
    <w:rsid w:val="00E2473B"/>
    <w:rsid w:val="00E25234"/>
    <w:rsid w:val="00E3065B"/>
    <w:rsid w:val="00E33969"/>
    <w:rsid w:val="00E34A8A"/>
    <w:rsid w:val="00E4230E"/>
    <w:rsid w:val="00E5383B"/>
    <w:rsid w:val="00E53D38"/>
    <w:rsid w:val="00E565DB"/>
    <w:rsid w:val="00E6117C"/>
    <w:rsid w:val="00E61C3D"/>
    <w:rsid w:val="00E6281C"/>
    <w:rsid w:val="00E62A43"/>
    <w:rsid w:val="00E67065"/>
    <w:rsid w:val="00E70726"/>
    <w:rsid w:val="00E720C5"/>
    <w:rsid w:val="00E7393B"/>
    <w:rsid w:val="00E7399A"/>
    <w:rsid w:val="00E77B3C"/>
    <w:rsid w:val="00E912A6"/>
    <w:rsid w:val="00E937DC"/>
    <w:rsid w:val="00EA46DA"/>
    <w:rsid w:val="00EA4F85"/>
    <w:rsid w:val="00EA614D"/>
    <w:rsid w:val="00EA626A"/>
    <w:rsid w:val="00EB00EA"/>
    <w:rsid w:val="00EB7432"/>
    <w:rsid w:val="00EC002A"/>
    <w:rsid w:val="00EC3683"/>
    <w:rsid w:val="00EC6B7F"/>
    <w:rsid w:val="00ED2D93"/>
    <w:rsid w:val="00EE139C"/>
    <w:rsid w:val="00EE2C19"/>
    <w:rsid w:val="00EE68C3"/>
    <w:rsid w:val="00EE780F"/>
    <w:rsid w:val="00EF2B6F"/>
    <w:rsid w:val="00EF2F22"/>
    <w:rsid w:val="00EF5265"/>
    <w:rsid w:val="00F011CD"/>
    <w:rsid w:val="00F06642"/>
    <w:rsid w:val="00F06FC5"/>
    <w:rsid w:val="00F41F57"/>
    <w:rsid w:val="00F45701"/>
    <w:rsid w:val="00F5321C"/>
    <w:rsid w:val="00F570F0"/>
    <w:rsid w:val="00F66090"/>
    <w:rsid w:val="00F87EE2"/>
    <w:rsid w:val="00F9665C"/>
    <w:rsid w:val="00FA5A5E"/>
    <w:rsid w:val="00FA66EF"/>
    <w:rsid w:val="00FB0DF8"/>
    <w:rsid w:val="00FC14B6"/>
    <w:rsid w:val="00FC5AC1"/>
    <w:rsid w:val="00FC62CD"/>
    <w:rsid w:val="00FD302B"/>
    <w:rsid w:val="00FE06E5"/>
    <w:rsid w:val="00FE4AFB"/>
    <w:rsid w:val="00FE65DA"/>
    <w:rsid w:val="00F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9AEEA9-AB08-41F7-8C1F-32AFC0B1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11CD"/>
  </w:style>
  <w:style w:type="paragraph" w:customStyle="1" w:styleId="ConsPlusNormal">
    <w:name w:val="ConsPlusNormal"/>
    <w:rsid w:val="00F01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1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1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F011C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011C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011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1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01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011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011C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F48D-C840-47DD-AD5A-39DD399F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Preao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Дмитриевна</dc:creator>
  <cp:lastModifiedBy>Ведерникова Наталья Владмировна</cp:lastModifiedBy>
  <cp:revision>4</cp:revision>
  <cp:lastPrinted>2022-03-17T07:19:00Z</cp:lastPrinted>
  <dcterms:created xsi:type="dcterms:W3CDTF">2022-03-17T07:28:00Z</dcterms:created>
  <dcterms:modified xsi:type="dcterms:W3CDTF">2022-03-17T23:30:00Z</dcterms:modified>
</cp:coreProperties>
</file>